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C9" w:rsidRPr="00A52BF9" w:rsidRDefault="00DB4679">
      <w:pPr>
        <w:rPr>
          <w:lang w:val="ru-RU"/>
        </w:rPr>
        <w:sectPr w:rsidR="00737AC9" w:rsidRPr="00A52BF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873707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" w:name="block-5873706"/>
      <w:bookmarkEnd w:id="0"/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ПОЯСНИТЕЛЬНАЯ ЗАПИСКА</w:t>
      </w:r>
    </w:p>
    <w:p w:rsidR="00737AC9" w:rsidRPr="009D0DBA" w:rsidRDefault="00737AC9" w:rsidP="009D0DB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ОБЩАЯ ХАРАКТЕРИСТИКА ПРЕДМЕТА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ЦЕЛИ ИЗУЧЕНИЯ ПРЕДМЕТА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37AC9" w:rsidRPr="009D0DBA" w:rsidRDefault="00A52BF9" w:rsidP="009D0DB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37AC9" w:rsidRPr="009D0DBA" w:rsidRDefault="00A52BF9" w:rsidP="009D0DBA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737AC9" w:rsidRPr="009D0DBA" w:rsidRDefault="00A52BF9" w:rsidP="009D0DBA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37AC9" w:rsidRPr="009D0DBA" w:rsidRDefault="00737AC9" w:rsidP="009D0DB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</w:t>
      </w:r>
      <w:r w:rsidR="00840DD8">
        <w:rPr>
          <w:rFonts w:ascii="Times New Roman" w:hAnsi="Times New Roman"/>
          <w:color w:val="000000"/>
          <w:sz w:val="24"/>
          <w:szCs w:val="24"/>
          <w:lang w:val="ru-RU"/>
        </w:rPr>
        <w:t xml:space="preserve"> «Окружающий мир», составляет 66</w:t>
      </w: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часов, два часа в неделю </w:t>
      </w:r>
    </w:p>
    <w:p w:rsidR="00854D58" w:rsidRDefault="00854D58" w:rsidP="009D0DB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5873709"/>
      <w:bookmarkEnd w:id="1"/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37AC9" w:rsidRPr="009D0DBA" w:rsidRDefault="00A52BF9" w:rsidP="009D0DBA">
      <w:pPr>
        <w:spacing w:after="0" w:line="240" w:lineRule="auto"/>
        <w:rPr>
          <w:sz w:val="24"/>
          <w:szCs w:val="24"/>
          <w:lang w:val="ru-RU"/>
        </w:rPr>
      </w:pPr>
      <w:r w:rsidRPr="009D0DBA">
        <w:rPr>
          <w:sz w:val="24"/>
          <w:szCs w:val="24"/>
          <w:lang w:val="ru-RU"/>
        </w:rPr>
        <w:t xml:space="preserve">    </w:t>
      </w: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Человек и природа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37AC9" w:rsidRPr="009D0DBA" w:rsidRDefault="00A52BF9" w:rsidP="009D0DBA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737AC9" w:rsidRPr="009D0DBA" w:rsidRDefault="00A52BF9" w:rsidP="009D0DBA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37AC9" w:rsidRPr="009D0DBA" w:rsidRDefault="00A52BF9" w:rsidP="009D0DBA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37AC9" w:rsidRPr="009D0DBA" w:rsidRDefault="00A52BF9" w:rsidP="009D0DBA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37AC9" w:rsidRPr="009D0DBA" w:rsidRDefault="00A52BF9" w:rsidP="009D0DBA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737AC9" w:rsidRPr="009D0DBA" w:rsidRDefault="00A52BF9" w:rsidP="009D0DBA">
      <w:pPr>
        <w:numPr>
          <w:ilvl w:val="0"/>
          <w:numId w:val="2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737AC9" w:rsidRPr="009D0DBA" w:rsidRDefault="00A52BF9" w:rsidP="009D0DBA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37AC9" w:rsidRPr="009D0DBA" w:rsidRDefault="00A52BF9" w:rsidP="009D0DBA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37AC9" w:rsidRPr="009D0DBA" w:rsidRDefault="00A52BF9" w:rsidP="009D0DBA">
      <w:pPr>
        <w:numPr>
          <w:ilvl w:val="0"/>
          <w:numId w:val="22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737AC9" w:rsidRPr="009D0DBA" w:rsidRDefault="00A52BF9" w:rsidP="009D0DBA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37AC9" w:rsidRPr="009D0DBA" w:rsidRDefault="00A52BF9" w:rsidP="009D0DBA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37AC9" w:rsidRPr="009D0DBA" w:rsidRDefault="00A52BF9" w:rsidP="009D0DBA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37AC9" w:rsidRPr="009D0DBA" w:rsidRDefault="00A52BF9" w:rsidP="009D0DBA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37AC9" w:rsidRPr="009D0DBA" w:rsidRDefault="00A52BF9" w:rsidP="009D0DBA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37AC9" w:rsidRPr="009D0DBA" w:rsidRDefault="00A52BF9" w:rsidP="009D0DBA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737AC9" w:rsidRPr="009D0DBA" w:rsidRDefault="00A52BF9" w:rsidP="009D0DBA">
      <w:pPr>
        <w:numPr>
          <w:ilvl w:val="0"/>
          <w:numId w:val="2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737AC9" w:rsidRPr="009D0DBA" w:rsidRDefault="00A52BF9" w:rsidP="009D0DBA">
      <w:pPr>
        <w:numPr>
          <w:ilvl w:val="0"/>
          <w:numId w:val="2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37AC9" w:rsidRPr="009D0DBA" w:rsidRDefault="00A52BF9" w:rsidP="009D0DBA">
      <w:pPr>
        <w:numPr>
          <w:ilvl w:val="0"/>
          <w:numId w:val="2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37AC9" w:rsidRPr="009D0DBA" w:rsidRDefault="00A52BF9" w:rsidP="009D0DBA">
      <w:pPr>
        <w:numPr>
          <w:ilvl w:val="0"/>
          <w:numId w:val="2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737AC9" w:rsidRPr="009D0DBA" w:rsidRDefault="00A52BF9" w:rsidP="009D0DBA">
      <w:pPr>
        <w:numPr>
          <w:ilvl w:val="0"/>
          <w:numId w:val="2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737AC9" w:rsidRPr="009D0DBA" w:rsidRDefault="00A52BF9" w:rsidP="009D0DBA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37AC9" w:rsidRPr="009D0DBA" w:rsidRDefault="00A52BF9" w:rsidP="009D0DBA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37AC9" w:rsidRPr="009D0DBA" w:rsidRDefault="00A52BF9" w:rsidP="009D0DBA">
      <w:pPr>
        <w:numPr>
          <w:ilvl w:val="0"/>
          <w:numId w:val="2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37AC9" w:rsidRPr="009D0DBA" w:rsidRDefault="00737AC9" w:rsidP="009D0DBA">
      <w:pPr>
        <w:spacing w:line="240" w:lineRule="auto"/>
        <w:rPr>
          <w:sz w:val="24"/>
          <w:szCs w:val="24"/>
          <w:lang w:val="ru-RU"/>
        </w:rPr>
        <w:sectPr w:rsidR="00737AC9" w:rsidRPr="009D0DBA">
          <w:pgSz w:w="11906" w:h="16383"/>
          <w:pgMar w:top="1134" w:right="850" w:bottom="1134" w:left="1701" w:header="720" w:footer="720" w:gutter="0"/>
          <w:cols w:space="720"/>
        </w:sectPr>
      </w:pP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block-5873710"/>
      <w:bookmarkEnd w:id="2"/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37AC9" w:rsidRPr="009D0DBA" w:rsidRDefault="00A52BF9" w:rsidP="009D0DBA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37AC9" w:rsidRPr="009D0DBA" w:rsidRDefault="00A52BF9" w:rsidP="009D0DBA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37AC9" w:rsidRPr="009D0DBA" w:rsidRDefault="00A52BF9" w:rsidP="009D0DBA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37AC9" w:rsidRPr="009D0DBA" w:rsidRDefault="00A52BF9" w:rsidP="009D0DBA">
      <w:pPr>
        <w:numPr>
          <w:ilvl w:val="0"/>
          <w:numId w:val="2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37AC9" w:rsidRPr="009D0DBA" w:rsidRDefault="00A52BF9" w:rsidP="009D0DBA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37AC9" w:rsidRPr="009D0DBA" w:rsidRDefault="00A52BF9" w:rsidP="009D0DBA">
      <w:pPr>
        <w:numPr>
          <w:ilvl w:val="0"/>
          <w:numId w:val="27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37AC9" w:rsidRPr="009D0DBA" w:rsidRDefault="00A52BF9" w:rsidP="009D0DBA">
      <w:pPr>
        <w:numPr>
          <w:ilvl w:val="0"/>
          <w:numId w:val="2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37AC9" w:rsidRPr="009D0DBA" w:rsidRDefault="00A52BF9" w:rsidP="009D0DBA">
      <w:pPr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37AC9" w:rsidRPr="009D0DBA" w:rsidRDefault="00A52BF9" w:rsidP="009D0DBA">
      <w:pPr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1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2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37AC9" w:rsidRPr="009D0DBA" w:rsidRDefault="00A52BF9" w:rsidP="009D0DBA">
      <w:pPr>
        <w:numPr>
          <w:ilvl w:val="0"/>
          <w:numId w:val="32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37AC9" w:rsidRPr="009D0DBA" w:rsidRDefault="00737AC9" w:rsidP="009D0DB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37AC9" w:rsidRPr="009D0DBA" w:rsidRDefault="00A52BF9" w:rsidP="009D0DBA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37AC9" w:rsidRPr="009D0DBA" w:rsidRDefault="00A52BF9" w:rsidP="009D0DBA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37AC9" w:rsidRPr="009D0DBA" w:rsidRDefault="00A52BF9" w:rsidP="009D0DBA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737AC9" w:rsidRPr="009D0DBA" w:rsidRDefault="00A52BF9" w:rsidP="009D0DBA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37AC9" w:rsidRPr="009D0DBA" w:rsidRDefault="00A52BF9" w:rsidP="009D0DBA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37AC9" w:rsidRPr="009D0DBA" w:rsidRDefault="00A52BF9" w:rsidP="009D0DBA">
      <w:pPr>
        <w:numPr>
          <w:ilvl w:val="0"/>
          <w:numId w:val="3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37AC9" w:rsidRPr="009D0DBA" w:rsidRDefault="00A52BF9" w:rsidP="009D0DBA">
      <w:pPr>
        <w:numPr>
          <w:ilvl w:val="0"/>
          <w:numId w:val="3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737AC9" w:rsidRPr="009D0DBA" w:rsidRDefault="00A52BF9" w:rsidP="009D0DBA">
      <w:pPr>
        <w:numPr>
          <w:ilvl w:val="0"/>
          <w:numId w:val="3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37AC9" w:rsidRPr="009D0DBA" w:rsidRDefault="00A52BF9" w:rsidP="009D0DBA">
      <w:pPr>
        <w:numPr>
          <w:ilvl w:val="0"/>
          <w:numId w:val="3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37AC9" w:rsidRPr="009D0DBA" w:rsidRDefault="00A52BF9" w:rsidP="009D0DBA">
      <w:pPr>
        <w:numPr>
          <w:ilvl w:val="0"/>
          <w:numId w:val="3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37AC9" w:rsidRPr="009D0DBA" w:rsidRDefault="00A52BF9" w:rsidP="009D0DBA">
      <w:pPr>
        <w:numPr>
          <w:ilvl w:val="0"/>
          <w:numId w:val="3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37AC9" w:rsidRPr="009D0DBA" w:rsidRDefault="00A52BF9" w:rsidP="009D0DBA">
      <w:pPr>
        <w:numPr>
          <w:ilvl w:val="0"/>
          <w:numId w:val="34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D0DB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7AC9" w:rsidRPr="009D0DBA" w:rsidRDefault="00A52BF9" w:rsidP="009D0DBA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37AC9" w:rsidRPr="009D0DBA" w:rsidRDefault="00A52BF9" w:rsidP="009D0DBA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737AC9" w:rsidRPr="009D0DBA" w:rsidRDefault="00A52BF9" w:rsidP="009D0DBA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37AC9" w:rsidRPr="009D0DBA" w:rsidRDefault="00A52BF9" w:rsidP="009D0DBA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9D0DBA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9D0DB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737AC9" w:rsidRPr="009D0DBA" w:rsidRDefault="00A52BF9" w:rsidP="009D0DBA">
      <w:pPr>
        <w:numPr>
          <w:ilvl w:val="0"/>
          <w:numId w:val="3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737AC9" w:rsidRPr="009D0DBA" w:rsidRDefault="00A52BF9" w:rsidP="009D0DBA">
      <w:pPr>
        <w:numPr>
          <w:ilvl w:val="0"/>
          <w:numId w:val="3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37AC9" w:rsidRPr="009D0DBA" w:rsidRDefault="00A52BF9" w:rsidP="009D0DBA">
      <w:pPr>
        <w:numPr>
          <w:ilvl w:val="0"/>
          <w:numId w:val="3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37AC9" w:rsidRPr="009D0DBA" w:rsidRDefault="00A52BF9" w:rsidP="009D0DBA">
      <w:pPr>
        <w:numPr>
          <w:ilvl w:val="0"/>
          <w:numId w:val="3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37AC9" w:rsidRPr="009D0DBA" w:rsidRDefault="00A52BF9" w:rsidP="009D0DBA">
      <w:pPr>
        <w:numPr>
          <w:ilvl w:val="0"/>
          <w:numId w:val="38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lastRenderedPageBreak/>
        <w:t>Совместная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0DBA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9D0DB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37AC9" w:rsidRPr="009D0DBA" w:rsidRDefault="00A52BF9" w:rsidP="009D0DBA">
      <w:pPr>
        <w:numPr>
          <w:ilvl w:val="0"/>
          <w:numId w:val="39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37AC9" w:rsidRPr="009D0DBA" w:rsidRDefault="00A52BF9" w:rsidP="009D0DBA">
      <w:pPr>
        <w:numPr>
          <w:ilvl w:val="0"/>
          <w:numId w:val="39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37AC9" w:rsidRPr="009D0DBA" w:rsidRDefault="00A52BF9" w:rsidP="009D0DBA">
      <w:pPr>
        <w:numPr>
          <w:ilvl w:val="0"/>
          <w:numId w:val="39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737AC9" w:rsidRPr="009D0DBA" w:rsidRDefault="00A52BF9" w:rsidP="009D0DBA">
      <w:pPr>
        <w:numPr>
          <w:ilvl w:val="0"/>
          <w:numId w:val="39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37AC9" w:rsidRPr="009D0DBA" w:rsidRDefault="00A52BF9" w:rsidP="009D0DBA">
      <w:pPr>
        <w:numPr>
          <w:ilvl w:val="0"/>
          <w:numId w:val="39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737AC9" w:rsidRPr="009D0DBA" w:rsidRDefault="00737AC9" w:rsidP="009D0DB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37AC9" w:rsidRPr="009D0DBA" w:rsidRDefault="00A52BF9" w:rsidP="009D0DBA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9D0DBA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9D0DB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называть экологические проблемы и определять пути их решения;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37AC9" w:rsidRPr="009D0DBA" w:rsidRDefault="00A52BF9" w:rsidP="009D0DBA">
      <w:pPr>
        <w:numPr>
          <w:ilvl w:val="0"/>
          <w:numId w:val="43"/>
        </w:numPr>
        <w:spacing w:after="0" w:line="240" w:lineRule="auto"/>
        <w:rPr>
          <w:sz w:val="24"/>
          <w:szCs w:val="24"/>
          <w:lang w:val="ru-RU"/>
        </w:rPr>
      </w:pPr>
      <w:r w:rsidRPr="009D0D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37AC9" w:rsidRPr="009D0DBA" w:rsidRDefault="00737AC9" w:rsidP="009D0DBA">
      <w:pPr>
        <w:spacing w:line="240" w:lineRule="auto"/>
        <w:rPr>
          <w:sz w:val="24"/>
          <w:szCs w:val="24"/>
          <w:lang w:val="ru-RU"/>
        </w:rPr>
        <w:sectPr w:rsidR="00737AC9" w:rsidRPr="009D0DBA">
          <w:pgSz w:w="11906" w:h="16383"/>
          <w:pgMar w:top="1134" w:right="850" w:bottom="1134" w:left="1701" w:header="720" w:footer="720" w:gutter="0"/>
          <w:cols w:space="720"/>
        </w:sectPr>
      </w:pP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</w:rPr>
      </w:pPr>
      <w:bookmarkStart w:id="4" w:name="block-5873708"/>
      <w:bookmarkEnd w:id="3"/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37AC9" w:rsidRPr="009D0DBA" w:rsidRDefault="00A52BF9" w:rsidP="009D0DBA">
      <w:pPr>
        <w:spacing w:after="0" w:line="240" w:lineRule="auto"/>
        <w:rPr>
          <w:sz w:val="24"/>
          <w:szCs w:val="24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737AC9" w:rsidRPr="009D0DB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0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0D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840DD8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A52BF9"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D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профилактика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lastRenderedPageBreak/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/7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412850"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412850</w:t>
            </w:r>
            <w:r w:rsidR="00E558C6">
              <w:fldChar w:fldCharType="end"/>
            </w:r>
          </w:p>
        </w:tc>
      </w:tr>
      <w:tr w:rsidR="00737AC9" w:rsidRPr="00854D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/7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412850"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412850</w:t>
            </w:r>
            <w:r w:rsidR="00E558C6">
              <w:fldChar w:fldCharType="end"/>
            </w:r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840DD8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A52BF9"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37AC9" w:rsidRPr="009D0DBA" w:rsidRDefault="00737AC9" w:rsidP="009D0DBA">
      <w:pPr>
        <w:spacing w:line="240" w:lineRule="auto"/>
        <w:rPr>
          <w:sz w:val="24"/>
          <w:szCs w:val="24"/>
        </w:rPr>
        <w:sectPr w:rsidR="00737AC9" w:rsidRPr="009D0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</w:rPr>
      </w:pPr>
      <w:bookmarkStart w:id="5" w:name="block-5873713"/>
      <w:bookmarkEnd w:id="4"/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ПОУРОЧНОЕ ПЛАНИРОВАНИЕ </w:t>
      </w: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3838"/>
        <w:gridCol w:w="947"/>
        <w:gridCol w:w="1841"/>
        <w:gridCol w:w="1910"/>
        <w:gridCol w:w="1521"/>
        <w:gridCol w:w="3063"/>
      </w:tblGrid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C5E17" w:rsidRPr="009D0DBA" w:rsidTr="00782841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AC5E17" w:rsidRPr="009D0DBA" w:rsidRDefault="00AC5E17" w:rsidP="009D0DBA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  <w:r w:rsidRPr="009D0DBA">
              <w:rPr>
                <w:b/>
                <w:sz w:val="24"/>
                <w:szCs w:val="24"/>
                <w:lang w:val="ru-RU"/>
              </w:rPr>
              <w:t>1 четверть – 16 ч</w:t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04.09.2023г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8414</w:instrText>
            </w:r>
            <w:r w:rsidR="00E558C6">
              <w:instrText>d</w:instrText>
            </w:r>
            <w:r w:rsidR="00E558C6" w:rsidRPr="00854D58">
              <w:rPr>
                <w:lang w:val="ru-RU"/>
              </w:rPr>
              <w:instrText>1</w:instrText>
            </w:r>
            <w:r w:rsidR="00E558C6">
              <w:instrText>c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8414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8414</w:instrText>
            </w:r>
            <w:r w:rsidR="00E558C6">
              <w:instrText>eca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8414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eca</w:t>
            </w:r>
            <w:proofErr w:type="spellEnd"/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8418</w:instrText>
            </w:r>
            <w:r w:rsidR="00E558C6">
              <w:instrText>dc</w:instrText>
            </w:r>
            <w:r w:rsidR="00E558C6" w:rsidRPr="00854D58">
              <w:rPr>
                <w:lang w:val="ru-RU"/>
              </w:rPr>
              <w:instrText>2"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8418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dc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8415118"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8415118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8415</w:instrText>
            </w:r>
            <w:r w:rsidR="00E558C6">
              <w:instrText>b</w:instrText>
            </w:r>
            <w:r w:rsidR="00E558C6" w:rsidRPr="00854D58">
              <w:rPr>
                <w:lang w:val="ru-RU"/>
              </w:rPr>
              <w:instrText>9</w:instrText>
            </w:r>
            <w:r w:rsidR="00E558C6">
              <w:instrText>a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8415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 в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841580</w:instrText>
            </w:r>
            <w:r w:rsidR="00E558C6">
              <w:instrText>c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841580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06.10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8415636"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8415636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8418</w:instrText>
            </w:r>
            <w:r w:rsidR="00E558C6">
              <w:instrText>dc</w:instrText>
            </w:r>
            <w:r w:rsidR="00E558C6" w:rsidRPr="00854D58">
              <w:rPr>
                <w:lang w:val="ru-RU"/>
              </w:rPr>
              <w:instrText>2"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8418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dc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8415</w:instrText>
            </w:r>
            <w:r w:rsidR="00E558C6">
              <w:instrText>da</w:instrText>
            </w:r>
            <w:r w:rsidR="00E558C6" w:rsidRPr="00854D58">
              <w:rPr>
                <w:lang w:val="ru-RU"/>
              </w:rPr>
              <w:instrText>2"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8415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8415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50"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8415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8416306"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8416306</w:t>
            </w:r>
            <w:r w:rsidR="00E558C6">
              <w:fldChar w:fldCharType="end"/>
            </w:r>
          </w:p>
        </w:tc>
      </w:tr>
      <w:tr w:rsidR="00AC5E17" w:rsidRPr="009D0DBA" w:rsidTr="0078284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C5E17" w:rsidRPr="009D0DBA" w:rsidRDefault="00AC5E17" w:rsidP="009D0DBA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2  четверть – 14 ч</w:t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84164</w:instrText>
            </w:r>
            <w:r w:rsidR="00E558C6">
              <w:instrText>be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84164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be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8416180"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8416180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Западно-Сибирская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8416996"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8416996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Горные системы России: Урал, Кавказ, Алтай (краткая характеристика, главные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вершины, место нахождения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8416</w:instrText>
            </w:r>
            <w:r w:rsidR="00E558C6">
              <w:instrText>b</w:instrText>
            </w:r>
            <w:r w:rsidR="00E558C6" w:rsidRPr="00854D58">
              <w:rPr>
                <w:lang w:val="ru-RU"/>
              </w:rPr>
              <w:instrText>58"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8416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8416</w:instrText>
            </w:r>
            <w:r w:rsidR="00E558C6">
              <w:instrText>cfc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8416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cfc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8416</w:instrText>
            </w:r>
            <w:r w:rsidR="00E558C6">
              <w:instrText>fae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8416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fae</w:t>
            </w:r>
            <w:proofErr w:type="spellEnd"/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8417</w:instrText>
            </w:r>
            <w:r w:rsidR="00E558C6">
              <w:instrText>b</w:instrText>
            </w:r>
            <w:r w:rsidR="00E558C6" w:rsidRPr="00854D58">
              <w:rPr>
                <w:lang w:val="ru-RU"/>
              </w:rPr>
              <w:instrText>34"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8417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C5E17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8417</w:instrText>
            </w:r>
            <w:r w:rsidR="00E558C6">
              <w:instrText>d</w:instrText>
            </w:r>
            <w:r w:rsidR="00E558C6" w:rsidRPr="00854D58">
              <w:rPr>
                <w:lang w:val="ru-RU"/>
              </w:rPr>
              <w:instrText>1</w:instrText>
            </w:r>
            <w:r w:rsidR="00E558C6">
              <w:instrText>e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8417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AC5E17" w:rsidRPr="009D0DB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8417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08"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8417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AC5E17" w:rsidRPr="009D0DB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84181</w:instrText>
            </w:r>
            <w:r w:rsidR="00E558C6">
              <w:instrText>ce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84181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AC5E17" w:rsidRPr="009D0DB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84185</w:instrText>
            </w:r>
            <w:r w:rsidR="00E558C6">
              <w:instrText>ac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84185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AC5E17" w:rsidRPr="009D0DB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8417526"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8417526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AC5E17" w:rsidRPr="009D0DB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D029A" w:rsidRPr="009D0DBA" w:rsidTr="003D029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D029A" w:rsidRPr="003D029A" w:rsidRDefault="003D029A" w:rsidP="009D0DBA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3D029A">
              <w:rPr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3 четверть - </w:t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AC5E17" w:rsidRPr="009D0DBA">
              <w:rPr>
                <w:sz w:val="24"/>
                <w:szCs w:val="24"/>
                <w:lang w:val="ru-RU"/>
              </w:rPr>
              <w:t>.01</w:t>
            </w:r>
            <w:r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AC5E17" w:rsidRPr="009D0DBA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AC5E17" w:rsidRPr="009D0DBA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AC5E17" w:rsidRPr="009D0DBA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AC5E17" w:rsidRPr="009D0DBA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8419</w:instrText>
            </w:r>
            <w:r w:rsidR="00E558C6">
              <w:instrText>c</w:instrText>
            </w:r>
            <w:r w:rsidR="00E558C6" w:rsidRPr="00854D58">
              <w:rPr>
                <w:lang w:val="ru-RU"/>
              </w:rPr>
              <w:instrText>54"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8419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AC5E17" w:rsidRPr="009D0DBA">
              <w:rPr>
                <w:sz w:val="24"/>
                <w:szCs w:val="24"/>
                <w:lang w:val="ru-RU"/>
              </w:rPr>
              <w:t>.02</w:t>
            </w:r>
          </w:p>
          <w:p w:rsidR="00B86A03" w:rsidRPr="009D0DBA" w:rsidRDefault="00B86A03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AC5E17" w:rsidRPr="009D0DBA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B86A03" w:rsidRPr="009D0DBA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8419894"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8419894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B86A03" w:rsidRPr="009D0DBA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B86A03" w:rsidRPr="009D0DBA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Московское государство. Страницы общественной и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культурной жизни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B86A03" w:rsidRPr="009D0DBA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B86A03" w:rsidRPr="009D0DBA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b</w:instrText>
            </w:r>
            <w:r w:rsidR="00E558C6" w:rsidRPr="00854D58">
              <w:rPr>
                <w:lang w:val="ru-RU"/>
              </w:rPr>
              <w:instrText>284"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284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B86A03" w:rsidRPr="009D0DBA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B86A03" w:rsidRPr="009D0DBA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b</w:instrText>
            </w:r>
            <w:r w:rsidR="00E558C6" w:rsidRPr="00854D58">
              <w:rPr>
                <w:lang w:val="ru-RU"/>
              </w:rPr>
              <w:instrText>4</w:instrText>
            </w:r>
            <w:r w:rsidR="00E558C6">
              <w:instrText>aa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aa</w:t>
            </w:r>
            <w:proofErr w:type="spellEnd"/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B86A03" w:rsidRPr="009D0DBA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D029A" w:rsidRPr="009D0DBA" w:rsidTr="003D029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D029A" w:rsidRPr="003D029A" w:rsidRDefault="003D029A" w:rsidP="009D0DBA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</w:t>
            </w:r>
            <w:r w:rsidRPr="003D029A">
              <w:rPr>
                <w:b/>
                <w:sz w:val="24"/>
                <w:szCs w:val="24"/>
                <w:lang w:val="ru-RU"/>
              </w:rPr>
              <w:t xml:space="preserve">4 четверть - </w:t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B86A03" w:rsidRPr="009D0DB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B86A03" w:rsidRPr="009D0DB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c</w:instrText>
            </w:r>
            <w:r w:rsidR="00E558C6" w:rsidRPr="00854D58">
              <w:rPr>
                <w:lang w:val="ru-RU"/>
              </w:rPr>
              <w:instrText>56</w:instrText>
            </w:r>
            <w:r w:rsidR="00E558C6">
              <w:instrText>c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B86A03" w:rsidRPr="009D0DB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B86A03" w:rsidRPr="009D0DB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c</w:instrText>
            </w:r>
            <w:r w:rsidR="00E558C6" w:rsidRPr="00854D58">
              <w:rPr>
                <w:lang w:val="ru-RU"/>
              </w:rPr>
              <w:instrText>800"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800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B86A03" w:rsidRPr="009D0DB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c</w:instrText>
            </w:r>
            <w:r w:rsidR="00E558C6" w:rsidRPr="00854D58">
              <w:rPr>
                <w:lang w:val="ru-RU"/>
              </w:rPr>
              <w:instrText>9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4"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B86A03" w:rsidRPr="009D0DBA">
              <w:rPr>
                <w:sz w:val="24"/>
                <w:szCs w:val="24"/>
                <w:lang w:val="ru-RU"/>
              </w:rPr>
              <w:t>.04</w:t>
            </w:r>
          </w:p>
          <w:p w:rsidR="00B86A03" w:rsidRPr="009D0DBA" w:rsidRDefault="00B86A03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B86A03" w:rsidRPr="009D0DB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dac</w:instrText>
            </w:r>
            <w:r w:rsidR="00E558C6" w:rsidRPr="00854D58">
              <w:rPr>
                <w:lang w:val="ru-RU"/>
              </w:rPr>
              <w:instrText>0"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dac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B86A03" w:rsidRPr="009D0DBA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d</w:instrText>
            </w:r>
            <w:r w:rsidR="00E558C6" w:rsidRPr="00854D58">
              <w:rPr>
                <w:lang w:val="ru-RU"/>
              </w:rPr>
              <w:instrText>188"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188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3D029A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B86A03" w:rsidRPr="009D0DBA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d</w:instrText>
            </w:r>
            <w:r w:rsidR="00E558C6" w:rsidRPr="00854D58">
              <w:rPr>
                <w:lang w:val="ru-RU"/>
              </w:rPr>
              <w:instrText>8</w:instrText>
            </w:r>
            <w:r w:rsidR="00E558C6">
              <w:instrText>ea</w:instrText>
            </w:r>
            <w:r w:rsidR="00E558C6" w:rsidRPr="00854D58">
              <w:rPr>
                <w:lang w:val="ru-RU"/>
              </w:rPr>
              <w:instrText>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B86A03" w:rsidRPr="009D0DBA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d</w:instrText>
            </w:r>
            <w:r w:rsidR="00E558C6" w:rsidRPr="00854D58">
              <w:rPr>
                <w:lang w:val="ru-RU"/>
              </w:rPr>
              <w:instrText>336"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336</w:t>
            </w:r>
            <w:r w:rsidR="00E558C6">
              <w:fldChar w:fldCharType="end"/>
            </w:r>
          </w:p>
        </w:tc>
      </w:tr>
      <w:tr w:rsidR="00737AC9" w:rsidRPr="00854D58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B86A03" w:rsidRPr="009D0DBA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558C6">
              <w:fldChar w:fldCharType="begin"/>
            </w:r>
            <w:r w:rsidR="00E558C6">
              <w:instrText>HYPERLINK</w:instrText>
            </w:r>
            <w:r w:rsidR="00E558C6" w:rsidRPr="00854D58">
              <w:rPr>
                <w:lang w:val="ru-RU"/>
              </w:rPr>
              <w:instrText xml:space="preserve"> "</w:instrText>
            </w:r>
            <w:r w:rsidR="00E558C6">
              <w:instrText>https</w:instrText>
            </w:r>
            <w:r w:rsidR="00E558C6" w:rsidRPr="00854D58">
              <w:rPr>
                <w:lang w:val="ru-RU"/>
              </w:rPr>
              <w:instrText>://</w:instrText>
            </w:r>
            <w:r w:rsidR="00E558C6">
              <w:instrText>m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edsoo</w:instrText>
            </w:r>
            <w:r w:rsidR="00E558C6" w:rsidRPr="00854D58">
              <w:rPr>
                <w:lang w:val="ru-RU"/>
              </w:rPr>
              <w:instrText>.</w:instrText>
            </w:r>
            <w:r w:rsidR="00E558C6">
              <w:instrText>ru</w:instrText>
            </w:r>
            <w:r w:rsidR="00E558C6" w:rsidRPr="00854D58">
              <w:rPr>
                <w:lang w:val="ru-RU"/>
              </w:rPr>
              <w:instrText>/</w:instrText>
            </w:r>
            <w:r w:rsidR="00E558C6">
              <w:instrText>f</w:instrText>
            </w:r>
            <w:r w:rsidR="00E558C6" w:rsidRPr="00854D58">
              <w:rPr>
                <w:lang w:val="ru-RU"/>
              </w:rPr>
              <w:instrText>841</w:instrText>
            </w:r>
            <w:r w:rsidR="00E558C6">
              <w:instrText>dc</w:instrText>
            </w:r>
            <w:r w:rsidR="00E558C6" w:rsidRPr="00854D58">
              <w:rPr>
                <w:lang w:val="ru-RU"/>
              </w:rPr>
              <w:instrText>50" \</w:instrText>
            </w:r>
            <w:r w:rsidR="00E558C6">
              <w:instrText>h</w:instrText>
            </w:r>
            <w:r w:rsidR="00E558C6">
              <w:fldChar w:fldCharType="separate"/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dc</w:t>
            </w:r>
            <w:r w:rsidRPr="009D0DB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="00E558C6">
              <w:fldChar w:fldCharType="end"/>
            </w: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B86A03" w:rsidRPr="009D0DBA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B86A03" w:rsidRPr="009D0DBA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B86A03" w:rsidRPr="009D0DBA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3D029A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3D029A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7AC9" w:rsidRPr="00216A89" w:rsidRDefault="00216A8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7AC9" w:rsidRPr="009D0DBA" w:rsidTr="00840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AC9" w:rsidRPr="00216A89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spellStart"/>
            <w:r w:rsidR="00216A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AC9" w:rsidRPr="009D0DBA" w:rsidRDefault="00A52BF9" w:rsidP="009D0DB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9" w:rsidRPr="009D0DBA" w:rsidRDefault="00737AC9" w:rsidP="009D0DB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37AC9" w:rsidRPr="009D0DBA" w:rsidRDefault="00737AC9" w:rsidP="009D0DBA">
      <w:pPr>
        <w:spacing w:line="240" w:lineRule="auto"/>
        <w:rPr>
          <w:sz w:val="24"/>
          <w:szCs w:val="24"/>
        </w:rPr>
        <w:sectPr w:rsidR="00737AC9" w:rsidRPr="009D0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9" w:rsidRDefault="00A52BF9" w:rsidP="009D0DB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5873712"/>
      <w:bookmarkEnd w:id="5"/>
      <w:r w:rsidRPr="009D0D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81667" w:rsidRPr="009D0DBA" w:rsidRDefault="00781667" w:rsidP="009D0DB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37AC9" w:rsidRPr="009D0DBA" w:rsidRDefault="00A52BF9" w:rsidP="009D0DBA">
      <w:pPr>
        <w:spacing w:after="0" w:line="240" w:lineRule="auto"/>
        <w:ind w:left="120"/>
        <w:rPr>
          <w:sz w:val="24"/>
          <w:szCs w:val="24"/>
        </w:rPr>
      </w:pPr>
      <w:r w:rsidRPr="009D0DB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37AC9" w:rsidRPr="00781667" w:rsidRDefault="00A52BF9" w:rsidP="00781667">
      <w:pPr>
        <w:pStyle w:val="ae"/>
        <w:numPr>
          <w:ilvl w:val="0"/>
          <w:numId w:val="44"/>
        </w:numPr>
        <w:spacing w:after="0" w:line="240" w:lineRule="auto"/>
        <w:rPr>
          <w:sz w:val="24"/>
          <w:szCs w:val="24"/>
          <w:lang w:val="ru-RU"/>
        </w:rPr>
      </w:pPr>
      <w:r w:rsidRPr="0078166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781667">
        <w:rPr>
          <w:rFonts w:ascii="Times New Roman" w:hAnsi="Times New Roman"/>
          <w:color w:val="000000"/>
          <w:sz w:val="24"/>
          <w:szCs w:val="24"/>
          <w:lang w:val="ru-RU"/>
        </w:rPr>
        <w:t>Учебник «Окружающий мир» в 2-х ч., издательство «Просвещение» 2021 г</w:t>
      </w:r>
    </w:p>
    <w:p w:rsidR="00781667" w:rsidRDefault="00781667" w:rsidP="00781667">
      <w:pPr>
        <w:pStyle w:val="ae"/>
        <w:spacing w:after="0" w:line="240" w:lineRule="auto"/>
        <w:ind w:left="48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авторы А.А. Плешаков,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Е.А.Крючкова</w:t>
      </w:r>
      <w:proofErr w:type="spellEnd"/>
    </w:p>
    <w:p w:rsidR="00781667" w:rsidRPr="00781667" w:rsidRDefault="00781667" w:rsidP="00781667">
      <w:pPr>
        <w:pStyle w:val="ae"/>
        <w:numPr>
          <w:ilvl w:val="0"/>
          <w:numId w:val="44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 «Окружающий мир» в 2-х ч., издательство «Экзамен», 2023 г</w:t>
      </w:r>
    </w:p>
    <w:p w:rsidR="00781667" w:rsidRDefault="00781667" w:rsidP="00781667">
      <w:pPr>
        <w:pStyle w:val="ae"/>
        <w:spacing w:after="0" w:line="240" w:lineRule="auto"/>
        <w:ind w:left="48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автор: А.А. Плешаков</w:t>
      </w:r>
    </w:p>
    <w:p w:rsidR="00781667" w:rsidRPr="00781667" w:rsidRDefault="00781667" w:rsidP="00781667">
      <w:pPr>
        <w:pStyle w:val="ae"/>
        <w:numPr>
          <w:ilvl w:val="0"/>
          <w:numId w:val="44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 ВПР издательство «Экзамен» 2023 г. </w:t>
      </w:r>
    </w:p>
    <w:p w:rsidR="00781667" w:rsidRPr="00781667" w:rsidRDefault="00781667" w:rsidP="00781667">
      <w:pPr>
        <w:pStyle w:val="ae"/>
        <w:spacing w:after="0" w:line="240" w:lineRule="auto"/>
        <w:ind w:left="48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авторы: Е.В. Волкова, Г.И. Цитович</w:t>
      </w:r>
    </w:p>
    <w:p w:rsidR="00781667" w:rsidRDefault="00A52BF9" w:rsidP="00781667">
      <w:pPr>
        <w:spacing w:after="0" w:line="240" w:lineRule="auto"/>
        <w:ind w:left="120"/>
        <w:rPr>
          <w:sz w:val="24"/>
          <w:szCs w:val="24"/>
          <w:lang w:val="ru-RU"/>
        </w:rPr>
      </w:pPr>
      <w:r w:rsidRPr="00781667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737AC9" w:rsidRPr="00781667" w:rsidRDefault="00A52BF9" w:rsidP="00781667">
      <w:pPr>
        <w:spacing w:after="0" w:line="240" w:lineRule="auto"/>
        <w:ind w:left="120"/>
        <w:rPr>
          <w:sz w:val="24"/>
          <w:szCs w:val="24"/>
          <w:lang w:val="ru-RU"/>
        </w:rPr>
      </w:pPr>
      <w:r w:rsidRPr="0078166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14C1A" w:rsidRPr="00922E0C" w:rsidRDefault="00A52BF9" w:rsidP="00E14C1A">
      <w:pPr>
        <w:pStyle w:val="ae"/>
        <w:numPr>
          <w:ilvl w:val="0"/>
          <w:numId w:val="49"/>
        </w:numPr>
        <w:spacing w:after="0" w:line="240" w:lineRule="auto"/>
        <w:rPr>
          <w:rStyle w:val="c14"/>
          <w:color w:val="000000"/>
          <w:sz w:val="24"/>
          <w:szCs w:val="24"/>
          <w:lang w:val="ru-RU"/>
        </w:rPr>
      </w:pPr>
      <w:r w:rsidRPr="0078166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E14C1A" w:rsidRPr="00E14C1A">
        <w:rPr>
          <w:sz w:val="24"/>
          <w:szCs w:val="24"/>
          <w:lang w:val="ru-RU"/>
        </w:rPr>
        <w:t xml:space="preserve"> </w:t>
      </w:r>
      <w:r w:rsidR="00E14C1A" w:rsidRPr="00922E0C">
        <w:rPr>
          <w:rStyle w:val="c14"/>
          <w:color w:val="000000"/>
          <w:sz w:val="24"/>
          <w:szCs w:val="24"/>
          <w:lang w:val="ru-RU"/>
        </w:rPr>
        <w:t>Ф</w:t>
      </w:r>
      <w:r w:rsidR="00E14C1A">
        <w:rPr>
          <w:rStyle w:val="c14"/>
          <w:color w:val="000000"/>
          <w:sz w:val="24"/>
          <w:szCs w:val="24"/>
          <w:lang w:val="ru-RU"/>
        </w:rPr>
        <w:t>едеральная  рабочая  программа н</w:t>
      </w:r>
      <w:r w:rsidR="00E14C1A" w:rsidRPr="00922E0C">
        <w:rPr>
          <w:rStyle w:val="c14"/>
          <w:color w:val="000000"/>
          <w:sz w:val="24"/>
          <w:szCs w:val="24"/>
          <w:lang w:val="ru-RU"/>
        </w:rPr>
        <w:t xml:space="preserve">ачального общего </w:t>
      </w:r>
      <w:r w:rsidR="00E14C1A">
        <w:rPr>
          <w:rStyle w:val="c14"/>
          <w:color w:val="000000"/>
          <w:sz w:val="24"/>
          <w:szCs w:val="24"/>
          <w:lang w:val="ru-RU"/>
        </w:rPr>
        <w:t>образования предмета «Окружающий мир</w:t>
      </w:r>
      <w:r w:rsidR="00E14C1A" w:rsidRPr="00922E0C">
        <w:rPr>
          <w:rStyle w:val="c14"/>
          <w:color w:val="000000"/>
          <w:sz w:val="24"/>
          <w:szCs w:val="24"/>
          <w:lang w:val="ru-RU"/>
        </w:rPr>
        <w:t xml:space="preserve">» </w:t>
      </w:r>
    </w:p>
    <w:p w:rsidR="00E14C1A" w:rsidRPr="00922E0C" w:rsidRDefault="00E14C1A" w:rsidP="00E14C1A">
      <w:pPr>
        <w:pStyle w:val="ae"/>
        <w:spacing w:after="0" w:line="240" w:lineRule="auto"/>
        <w:ind w:left="750"/>
        <w:rPr>
          <w:sz w:val="24"/>
          <w:szCs w:val="24"/>
          <w:lang w:val="ru-RU"/>
        </w:rPr>
      </w:pPr>
    </w:p>
    <w:p w:rsidR="00E14C1A" w:rsidRDefault="00E14C1A" w:rsidP="00E14C1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66D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C866D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:rsidR="00E14C1A" w:rsidRDefault="00E14C1A" w:rsidP="00E14C1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66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</w:p>
    <w:p w:rsidR="00E14C1A" w:rsidRDefault="00E14C1A" w:rsidP="00E14C1A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Образовательная </w:t>
      </w:r>
      <w:proofErr w:type="spellStart"/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онлайн</w:t>
      </w:r>
      <w:proofErr w:type="spellEnd"/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платформа  </w:t>
      </w:r>
      <w:proofErr w:type="spellStart"/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чи.ру</w:t>
      </w:r>
      <w:proofErr w:type="spellEnd"/>
    </w:p>
    <w:p w:rsidR="00E14C1A" w:rsidRDefault="00E14C1A" w:rsidP="00E14C1A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РЭШ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14C1A" w:rsidRDefault="00E14C1A" w:rsidP="00E14C1A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Презентации </w:t>
      </w:r>
    </w:p>
    <w:p w:rsidR="00E14C1A" w:rsidRPr="00056332" w:rsidRDefault="00E14C1A" w:rsidP="00E14C1A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E14C1A" w:rsidRPr="00056332" w:rsidRDefault="00E14C1A" w:rsidP="00E14C1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14C1A" w:rsidRPr="00056332" w:rsidRDefault="00E14C1A" w:rsidP="00E14C1A">
      <w:pPr>
        <w:spacing w:line="240" w:lineRule="auto"/>
        <w:rPr>
          <w:sz w:val="24"/>
          <w:szCs w:val="24"/>
          <w:lang w:val="ru-RU"/>
        </w:rPr>
      </w:pPr>
    </w:p>
    <w:p w:rsidR="00E14C1A" w:rsidRPr="00781667" w:rsidRDefault="00E14C1A" w:rsidP="00E14C1A">
      <w:pPr>
        <w:spacing w:after="0" w:line="240" w:lineRule="auto"/>
        <w:ind w:left="120"/>
        <w:rPr>
          <w:sz w:val="24"/>
          <w:szCs w:val="24"/>
          <w:lang w:val="ru-RU"/>
        </w:rPr>
      </w:pPr>
    </w:p>
    <w:bookmarkEnd w:id="6"/>
    <w:p w:rsidR="00737AC9" w:rsidRPr="00781667" w:rsidRDefault="00737AC9" w:rsidP="009D0DBA">
      <w:pPr>
        <w:spacing w:after="0" w:line="240" w:lineRule="auto"/>
        <w:ind w:left="120"/>
        <w:rPr>
          <w:sz w:val="24"/>
          <w:szCs w:val="24"/>
          <w:lang w:val="ru-RU"/>
        </w:rPr>
      </w:pPr>
    </w:p>
    <w:sectPr w:rsidR="00737AC9" w:rsidRPr="00781667" w:rsidSect="00737A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5AE"/>
    <w:multiLevelType w:val="multilevel"/>
    <w:tmpl w:val="B6A42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5149"/>
    <w:multiLevelType w:val="multilevel"/>
    <w:tmpl w:val="373C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730BE"/>
    <w:multiLevelType w:val="multilevel"/>
    <w:tmpl w:val="69685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72FA6"/>
    <w:multiLevelType w:val="multilevel"/>
    <w:tmpl w:val="6BD67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E6D12"/>
    <w:multiLevelType w:val="multilevel"/>
    <w:tmpl w:val="1326F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17464"/>
    <w:multiLevelType w:val="multilevel"/>
    <w:tmpl w:val="CD9A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74C76"/>
    <w:multiLevelType w:val="hybridMultilevel"/>
    <w:tmpl w:val="1F9AD29A"/>
    <w:lvl w:ilvl="0" w:tplc="B8589DA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32355EF"/>
    <w:multiLevelType w:val="multilevel"/>
    <w:tmpl w:val="F37C8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C5B11"/>
    <w:multiLevelType w:val="multilevel"/>
    <w:tmpl w:val="C3A65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FE61F7"/>
    <w:multiLevelType w:val="hybridMultilevel"/>
    <w:tmpl w:val="33AA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B2AD1"/>
    <w:multiLevelType w:val="multilevel"/>
    <w:tmpl w:val="9A50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11626"/>
    <w:multiLevelType w:val="hybridMultilevel"/>
    <w:tmpl w:val="4E080904"/>
    <w:lvl w:ilvl="0" w:tplc="8D50B5B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0504D07"/>
    <w:multiLevelType w:val="multilevel"/>
    <w:tmpl w:val="7AFEE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5444E"/>
    <w:multiLevelType w:val="multilevel"/>
    <w:tmpl w:val="3A4CC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A651B"/>
    <w:multiLevelType w:val="multilevel"/>
    <w:tmpl w:val="28106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223E4"/>
    <w:multiLevelType w:val="multilevel"/>
    <w:tmpl w:val="28EA2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E45A0"/>
    <w:multiLevelType w:val="multilevel"/>
    <w:tmpl w:val="8E1A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55FBC"/>
    <w:multiLevelType w:val="hybridMultilevel"/>
    <w:tmpl w:val="4EB02352"/>
    <w:lvl w:ilvl="0" w:tplc="AEF693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3CB36DC6"/>
    <w:multiLevelType w:val="multilevel"/>
    <w:tmpl w:val="297A7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BA4338"/>
    <w:multiLevelType w:val="multilevel"/>
    <w:tmpl w:val="08109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D2B7B"/>
    <w:multiLevelType w:val="multilevel"/>
    <w:tmpl w:val="9F620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0A3813"/>
    <w:multiLevelType w:val="multilevel"/>
    <w:tmpl w:val="C774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60F9C"/>
    <w:multiLevelType w:val="multilevel"/>
    <w:tmpl w:val="21087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D033EC"/>
    <w:multiLevelType w:val="multilevel"/>
    <w:tmpl w:val="3B189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F7ACE"/>
    <w:multiLevelType w:val="hybridMultilevel"/>
    <w:tmpl w:val="A7504874"/>
    <w:lvl w:ilvl="0" w:tplc="F9DC34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4A0860F9"/>
    <w:multiLevelType w:val="multilevel"/>
    <w:tmpl w:val="018A4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FC4F92"/>
    <w:multiLevelType w:val="multilevel"/>
    <w:tmpl w:val="A622E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45964"/>
    <w:multiLevelType w:val="multilevel"/>
    <w:tmpl w:val="411E7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14745D"/>
    <w:multiLevelType w:val="multilevel"/>
    <w:tmpl w:val="E8F4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337673"/>
    <w:multiLevelType w:val="multilevel"/>
    <w:tmpl w:val="F2F2D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CF19A4"/>
    <w:multiLevelType w:val="multilevel"/>
    <w:tmpl w:val="B10A6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3E15F8"/>
    <w:multiLevelType w:val="multilevel"/>
    <w:tmpl w:val="F30C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7A6F13"/>
    <w:multiLevelType w:val="multilevel"/>
    <w:tmpl w:val="E0B4D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CD7837"/>
    <w:multiLevelType w:val="multilevel"/>
    <w:tmpl w:val="61069D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B22FFB"/>
    <w:multiLevelType w:val="multilevel"/>
    <w:tmpl w:val="FA5C2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5F28B7"/>
    <w:multiLevelType w:val="multilevel"/>
    <w:tmpl w:val="771A9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A618F2"/>
    <w:multiLevelType w:val="multilevel"/>
    <w:tmpl w:val="4524E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CC5C06"/>
    <w:multiLevelType w:val="multilevel"/>
    <w:tmpl w:val="5A80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40117"/>
    <w:multiLevelType w:val="multilevel"/>
    <w:tmpl w:val="07CE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052B3C"/>
    <w:multiLevelType w:val="hybridMultilevel"/>
    <w:tmpl w:val="C2FE4180"/>
    <w:lvl w:ilvl="0" w:tplc="4E625F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651FB"/>
    <w:multiLevelType w:val="multilevel"/>
    <w:tmpl w:val="B1DE1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356A22"/>
    <w:multiLevelType w:val="multilevel"/>
    <w:tmpl w:val="E3442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935720"/>
    <w:multiLevelType w:val="multilevel"/>
    <w:tmpl w:val="62AA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27584F"/>
    <w:multiLevelType w:val="multilevel"/>
    <w:tmpl w:val="26A856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3C46C0"/>
    <w:multiLevelType w:val="multilevel"/>
    <w:tmpl w:val="E36C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000A72"/>
    <w:multiLevelType w:val="multilevel"/>
    <w:tmpl w:val="CEEC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764E74"/>
    <w:multiLevelType w:val="multilevel"/>
    <w:tmpl w:val="D75EC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CB6E42"/>
    <w:multiLevelType w:val="multilevel"/>
    <w:tmpl w:val="4288B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FA6CBD"/>
    <w:multiLevelType w:val="multilevel"/>
    <w:tmpl w:val="C02E5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0"/>
  </w:num>
  <w:num w:numId="3">
    <w:abstractNumId w:val="45"/>
  </w:num>
  <w:num w:numId="4">
    <w:abstractNumId w:val="13"/>
  </w:num>
  <w:num w:numId="5">
    <w:abstractNumId w:val="22"/>
  </w:num>
  <w:num w:numId="6">
    <w:abstractNumId w:val="4"/>
  </w:num>
  <w:num w:numId="7">
    <w:abstractNumId w:val="23"/>
  </w:num>
  <w:num w:numId="8">
    <w:abstractNumId w:val="15"/>
  </w:num>
  <w:num w:numId="9">
    <w:abstractNumId w:val="16"/>
  </w:num>
  <w:num w:numId="10">
    <w:abstractNumId w:val="33"/>
  </w:num>
  <w:num w:numId="11">
    <w:abstractNumId w:val="12"/>
  </w:num>
  <w:num w:numId="12">
    <w:abstractNumId w:val="43"/>
  </w:num>
  <w:num w:numId="13">
    <w:abstractNumId w:val="14"/>
  </w:num>
  <w:num w:numId="14">
    <w:abstractNumId w:val="32"/>
  </w:num>
  <w:num w:numId="15">
    <w:abstractNumId w:val="5"/>
  </w:num>
  <w:num w:numId="16">
    <w:abstractNumId w:val="35"/>
  </w:num>
  <w:num w:numId="17">
    <w:abstractNumId w:val="27"/>
  </w:num>
  <w:num w:numId="18">
    <w:abstractNumId w:val="46"/>
  </w:num>
  <w:num w:numId="19">
    <w:abstractNumId w:val="31"/>
  </w:num>
  <w:num w:numId="20">
    <w:abstractNumId w:val="48"/>
  </w:num>
  <w:num w:numId="21">
    <w:abstractNumId w:val="30"/>
  </w:num>
  <w:num w:numId="22">
    <w:abstractNumId w:val="21"/>
  </w:num>
  <w:num w:numId="23">
    <w:abstractNumId w:val="25"/>
  </w:num>
  <w:num w:numId="24">
    <w:abstractNumId w:val="38"/>
  </w:num>
  <w:num w:numId="25">
    <w:abstractNumId w:val="18"/>
  </w:num>
  <w:num w:numId="26">
    <w:abstractNumId w:val="19"/>
  </w:num>
  <w:num w:numId="27">
    <w:abstractNumId w:val="8"/>
  </w:num>
  <w:num w:numId="28">
    <w:abstractNumId w:val="37"/>
  </w:num>
  <w:num w:numId="29">
    <w:abstractNumId w:val="36"/>
  </w:num>
  <w:num w:numId="30">
    <w:abstractNumId w:val="40"/>
  </w:num>
  <w:num w:numId="31">
    <w:abstractNumId w:val="28"/>
  </w:num>
  <w:num w:numId="32">
    <w:abstractNumId w:val="42"/>
  </w:num>
  <w:num w:numId="33">
    <w:abstractNumId w:val="1"/>
  </w:num>
  <w:num w:numId="34">
    <w:abstractNumId w:val="41"/>
  </w:num>
  <w:num w:numId="35">
    <w:abstractNumId w:val="2"/>
  </w:num>
  <w:num w:numId="36">
    <w:abstractNumId w:val="7"/>
  </w:num>
  <w:num w:numId="37">
    <w:abstractNumId w:val="47"/>
  </w:num>
  <w:num w:numId="38">
    <w:abstractNumId w:val="10"/>
  </w:num>
  <w:num w:numId="39">
    <w:abstractNumId w:val="3"/>
  </w:num>
  <w:num w:numId="40">
    <w:abstractNumId w:val="26"/>
  </w:num>
  <w:num w:numId="41">
    <w:abstractNumId w:val="44"/>
  </w:num>
  <w:num w:numId="42">
    <w:abstractNumId w:val="34"/>
  </w:num>
  <w:num w:numId="43">
    <w:abstractNumId w:val="0"/>
  </w:num>
  <w:num w:numId="44">
    <w:abstractNumId w:val="11"/>
  </w:num>
  <w:num w:numId="45">
    <w:abstractNumId w:val="17"/>
  </w:num>
  <w:num w:numId="46">
    <w:abstractNumId w:val="6"/>
  </w:num>
  <w:num w:numId="47">
    <w:abstractNumId w:val="9"/>
  </w:num>
  <w:num w:numId="48">
    <w:abstractNumId w:val="24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737AC9"/>
    <w:rsid w:val="00216A89"/>
    <w:rsid w:val="003D029A"/>
    <w:rsid w:val="00737AC9"/>
    <w:rsid w:val="00754705"/>
    <w:rsid w:val="0076273D"/>
    <w:rsid w:val="00781667"/>
    <w:rsid w:val="00782841"/>
    <w:rsid w:val="00840DD8"/>
    <w:rsid w:val="00854D58"/>
    <w:rsid w:val="009A13ED"/>
    <w:rsid w:val="009D0DBA"/>
    <w:rsid w:val="009D656A"/>
    <w:rsid w:val="00A52BF9"/>
    <w:rsid w:val="00AC5E17"/>
    <w:rsid w:val="00B86A03"/>
    <w:rsid w:val="00C128E5"/>
    <w:rsid w:val="00DB4679"/>
    <w:rsid w:val="00E1295F"/>
    <w:rsid w:val="00E14C1A"/>
    <w:rsid w:val="00E558C6"/>
    <w:rsid w:val="00EE56B8"/>
    <w:rsid w:val="00FD22B9"/>
    <w:rsid w:val="00FD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7A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7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81667"/>
    <w:pPr>
      <w:ind w:left="720"/>
      <w:contextualSpacing/>
    </w:pPr>
  </w:style>
  <w:style w:type="character" w:customStyle="1" w:styleId="c14">
    <w:name w:val="c14"/>
    <w:basedOn w:val="a0"/>
    <w:rsid w:val="00E14C1A"/>
  </w:style>
  <w:style w:type="paragraph" w:styleId="af">
    <w:name w:val="Balloon Text"/>
    <w:basedOn w:val="a"/>
    <w:link w:val="af0"/>
    <w:uiPriority w:val="99"/>
    <w:semiHidden/>
    <w:unhideWhenUsed/>
    <w:rsid w:val="00DB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4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</dc:creator>
  <cp:lastModifiedBy>Баатр</cp:lastModifiedBy>
  <cp:revision>4</cp:revision>
  <dcterms:created xsi:type="dcterms:W3CDTF">2023-10-13T19:47:00Z</dcterms:created>
  <dcterms:modified xsi:type="dcterms:W3CDTF">2023-10-15T10:03:00Z</dcterms:modified>
</cp:coreProperties>
</file>